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1E351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3 do SIWZ</w:t>
      </w:r>
    </w:p>
    <w:p w14:paraId="6EAA6846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A6F3B12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708" w:firstLine="708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OŚWIADCZENIA O BRAKU PODSTAW DO WYKLUCZENIA</w:t>
      </w:r>
    </w:p>
    <w:p w14:paraId="3839DBE9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ODBIÓR I ZAGOSPODAROWANIE ODPADÓW KOMUNALNYCH Z TERENU GMINY Kluczewsko</w:t>
      </w:r>
    </w:p>
    <w:p w14:paraId="1EB6403B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50CACEF4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spacing w:val="100"/>
          <w:kern w:val="1"/>
          <w:sz w:val="24"/>
          <w:szCs w:val="24"/>
          <w:lang w:val="cs-CZ" w:eastAsia="hi-IN" w:bidi="hi-IN"/>
        </w:rPr>
        <w:t>WYKONAWCA:</w:t>
      </w:r>
    </w:p>
    <w:p w14:paraId="0F725756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8D38EA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/nazwa wykonawcy/</w:t>
      </w:r>
    </w:p>
    <w:p w14:paraId="34CD251A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14:paraId="3D1523D9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D07A8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/telefon ; fax /</w:t>
      </w:r>
    </w:p>
    <w:p w14:paraId="61EBB157" w14:textId="77777777" w:rsidR="00B040B8" w:rsidRPr="00B040B8" w:rsidRDefault="00B040B8" w:rsidP="00B040B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FF3371" w14:textId="77777777" w:rsidR="00B040B8" w:rsidRPr="00B040B8" w:rsidRDefault="00B040B8" w:rsidP="00B040B8">
      <w:pPr>
        <w:widowControl w:val="0"/>
        <w:suppressLineNumbers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cs-CZ" w:eastAsia="hi-IN" w:bidi="hi-IN"/>
        </w:rPr>
        <w:t>/osoba upoważniona do kontaktów/</w:t>
      </w:r>
    </w:p>
    <w:p w14:paraId="3E6551EA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0044C0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1) Oświadczam, że nie podlegam wykluczeniu z postępowania na podstawie art. 24 ust 1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oraz na podstawie art. 24 ust. 5 pkt 1 i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</w:p>
    <w:p w14:paraId="4FE4C5F0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68A6088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2) Oświadczam, że w stosunku do mnie zachodzą następujące podstawy wykluczenia                             z postępowania na podstawie art. ………….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). </w:t>
      </w:r>
    </w:p>
    <w:p w14:paraId="55A5FACD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opisać wyczerpująco stan faktyczny odnośnie wskazanej przesłanki wykluczenia)</w:t>
      </w:r>
    </w:p>
    <w:p w14:paraId="5B93698E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Jednocześnie oświadczam, że w związku z ww. okolicznością, na podstawie art. 24 ust.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podjąłem następujące środki naprawcze*:                          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</w:t>
      </w:r>
    </w:p>
    <w:p w14:paraId="414559AF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C8E5409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B3A9F5C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330047D7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14:paraId="2CD0DE85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3F55EDE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456096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</w:t>
      </w:r>
    </w:p>
    <w:p w14:paraId="1B973096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3540" w:firstLine="708"/>
        <w:jc w:val="both"/>
        <w:rPr>
          <w:rFonts w:ascii="Arial" w:eastAsia="Times New Roman" w:hAnsi="Arial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Podpis Wykonawcy lub osoby (osób) upoważnionej do występowania w imieniu Wykonawcy</w:t>
      </w:r>
    </w:p>
    <w:p w14:paraId="122FB905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BD9B614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A2AFF1E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5E8A2AA4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592C27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3A8CB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5334571D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9FED43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601F41C7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OŚWIADCZENIE O BRAKU PODSTAW DO WYKLUCZENIA DOTYCZĄCE PODMIOTU, NA KTÓREGO ZASOBY POWOŁUJE SIĘ WYKONAWCA*</w:t>
      </w:r>
    </w:p>
    <w:p w14:paraId="2A2B514D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ADAC0ED" w14:textId="77777777" w:rsidR="00B040B8" w:rsidRPr="00B040B8" w:rsidRDefault="00B040B8" w:rsidP="00B040B8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Oświadczam, że następujący/e podmiot/y, na którego/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zasoby powołuję się w niniejszym postępowaniu, tj.: …………………………………………………………………….……………………… …………………………………………………………………………………………………..</w:t>
      </w:r>
    </w:p>
    <w:p w14:paraId="152828A8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(podać pełną nazwę/firmę, adres, a także w zależności od podmiotu: NIP/PESEL, KRS/</w:t>
      </w:r>
      <w:proofErr w:type="spellStart"/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CEiDG</w:t>
      </w:r>
      <w:proofErr w:type="spellEnd"/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) 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nie podlega/ją wykluczeniu z postępowania o udzielenie zamówienia na podstawie art. 24 ust 1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oraz na podstawie art. 24 ust. 5 pkt 1 i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</w:p>
    <w:p w14:paraId="40AC5F5E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FD364AD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Oświadczam, że zachodzą w stosunku do następującego/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podmiotu/ów, na którego/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zasoby powołuję się w niniejszym postępowaniu, tj.:……………………………………………………………………………………………………………………………………………………….………………………………………….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(podać pełną nazwę/firmę, adres, a także w zależności od podmiotu: NIP/PESEL, KRS/</w:t>
      </w:r>
      <w:proofErr w:type="spellStart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CEiDG</w:t>
      </w:r>
      <w:proofErr w:type="spellEnd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) 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podstawy wykluczenia z postępowania na podstawie art. ………….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). </w:t>
      </w:r>
    </w:p>
    <w:p w14:paraId="5BCA1E48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(opisać wyczerpująco stan faktyczny odnośnie wskazanej przesłanki wykluczenia)</w:t>
      </w:r>
    </w:p>
    <w:p w14:paraId="73F89D66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Jednocześnie oświadczam, że w związku z ww. okolicznością, na podstawie art. 24 ust.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 ten podjął następujące środki naprawcze: </w:t>
      </w:r>
    </w:p>
    <w:p w14:paraId="23BB4BD1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63584AD8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…………………………………………………………………………………………..………</w:t>
      </w:r>
    </w:p>
    <w:p w14:paraId="4D3C29F8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822DF58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CDEFB0E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6151F185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14:paraId="1FAB6651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D80F397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0DAA3E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248E3D0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15893DA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E2D049C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016BC86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</w:t>
      </w:r>
    </w:p>
    <w:p w14:paraId="734B3113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3540" w:firstLine="708"/>
        <w:jc w:val="both"/>
        <w:rPr>
          <w:rFonts w:ascii="Arial" w:eastAsia="Times New Roman" w:hAnsi="Arial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Podpis Wykonawcy lub osoby (osób) upoważnionej do występowania w imieniu Wykonawcy</w:t>
      </w:r>
    </w:p>
    <w:p w14:paraId="26A6A249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1AC9213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</w:pP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  <w:t>*wypełnić, jeżeli dotyczy wykonawcy</w:t>
      </w:r>
    </w:p>
    <w:p w14:paraId="346CCEA6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D4097C9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20BDFEC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C9A3BC5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3F3E902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F3EAF8A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>OŚWIADCZENIE O BRAKU PODSTAW DO WYKLUCZENIA DOTYCZĄCE PODWYKONAWCY, NIEBĘDĄCEGO PODMIOTEM NA KTÓREGO ZASOBY POWOŁUJE SIĘ WYKONAWCA *</w:t>
      </w:r>
    </w:p>
    <w:p w14:paraId="02E13BB8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BCBB9E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1) Oświadczam, że następujący/e podmiot/y, będące podwykonawcą/podwykonawcami realizacji zamówienia  objętego niniejszym postępowaniem</w:t>
      </w:r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  tj.: ……………..…………………………………………………………………….………………………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CEiDG</w:t>
      </w:r>
      <w:proofErr w:type="spellEnd"/>
      <w:r w:rsidRPr="00B040B8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) nie podlega/ją wykluczeniu z postępowania o udzielenie zamówienia.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 podstawie art. 24 ust 1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oraz na podstawie art. 24 ust. 5 pkt 1 i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</w:p>
    <w:p w14:paraId="0476519B" w14:textId="77777777" w:rsidR="00B040B8" w:rsidRPr="00B040B8" w:rsidRDefault="00B040B8" w:rsidP="00B040B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A254A13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Oświadczam, że zachodzą w stosunku do następującego/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podmiotu/ów będących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podwykoanwcą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cami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 nie będącego/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cych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podmiotem na którego zasoby powołuje się Wykonawca, tj.:…………………………………………………………………………… …………………………………………………………………………………………………..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(podać pełną nazwę/firmę, adres, a także w zależności od podmiotu: NIP/PESEL, KRS/</w:t>
      </w:r>
      <w:proofErr w:type="spellStart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CEiDG</w:t>
      </w:r>
      <w:proofErr w:type="spellEnd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) 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podstawy wykluczenia z postępowania na podstawie art. ………….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(podać mającą zastosowanie podstawę wykluczenia spośród wymienionych w art. 24 ust. 1 pkt 13-14, 16-20 lub art. 24 ust. 5 pkt 1 i 8 ustawy </w:t>
      </w:r>
      <w:proofErr w:type="spellStart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). </w:t>
      </w:r>
    </w:p>
    <w:p w14:paraId="13979F89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</w:t>
      </w: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opisać wyczerpująco stan faktyczny odnośnie wskazanej przesłanki wykluczenia)</w:t>
      </w:r>
    </w:p>
    <w:p w14:paraId="3ACFFC13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Jednocześnie oświadczam, że w związku z ww. okolicznością, na podstawie art. 24 ust. 8 ustawy </w:t>
      </w:r>
      <w:proofErr w:type="spellStart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Pzp</w:t>
      </w:r>
      <w:proofErr w:type="spellEnd"/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 ten podjął następujące środki naprawcze: </w:t>
      </w:r>
    </w:p>
    <w:p w14:paraId="58062C4F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7FDEB08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…………………………………………………………………………………………..………</w:t>
      </w:r>
    </w:p>
    <w:p w14:paraId="1D2654F4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95D381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8DFE4EA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05DB1D0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57B3302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260A147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17FA8F" w14:textId="77777777" w:rsidR="00B040B8" w:rsidRPr="00B040B8" w:rsidRDefault="00B040B8" w:rsidP="00B040B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72F40AA6" w14:textId="77777777" w:rsidR="00B040B8" w:rsidRPr="00B040B8" w:rsidRDefault="00B040B8" w:rsidP="00B040B8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 xml:space="preserve">  </w:t>
      </w: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</w:t>
      </w:r>
    </w:p>
    <w:p w14:paraId="1749862E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3540"/>
        <w:jc w:val="both"/>
        <w:rPr>
          <w:rFonts w:ascii="Arial" w:eastAsia="Times New Roman" w:hAnsi="Arial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        Podpis Wykonawcy lub osoby (osób) upoważnionej </w:t>
      </w:r>
    </w:p>
    <w:p w14:paraId="7AAD608F" w14:textId="77777777" w:rsidR="00B040B8" w:rsidRPr="00B040B8" w:rsidRDefault="00B040B8" w:rsidP="00B040B8">
      <w:pPr>
        <w:widowControl w:val="0"/>
        <w:suppressAutoHyphens/>
        <w:spacing w:after="0" w:line="100" w:lineRule="atLeast"/>
        <w:ind w:left="2832" w:firstLine="708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           do występowania w imieniu Wykonawcy</w:t>
      </w:r>
    </w:p>
    <w:p w14:paraId="685E4396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353B23B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040B8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u w:val="single"/>
          <w:lang w:eastAsia="hi-IN" w:bidi="hi-IN"/>
        </w:rPr>
        <w:t>*wypełnić, jeżeli dotyczy wykonawcy</w:t>
      </w:r>
    </w:p>
    <w:p w14:paraId="3CE921A7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6BCE18E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25E5EB" w14:textId="77777777" w:rsidR="00B040B8" w:rsidRPr="00B040B8" w:rsidRDefault="00B040B8" w:rsidP="00B040B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16C6C72" w14:textId="77777777" w:rsidR="00E03225" w:rsidRDefault="00E03225"/>
    <w:sectPr w:rsidR="00E03225">
      <w:footerReference w:type="default" r:id="rId5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24056" w14:textId="77777777" w:rsidR="00C400CD" w:rsidRDefault="00B040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9B0686" w14:textId="77777777" w:rsidR="00C400CD" w:rsidRDefault="00B040B8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243"/>
    <w:multiLevelType w:val="hybridMultilevel"/>
    <w:tmpl w:val="CD049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8D"/>
    <w:rsid w:val="00881B8D"/>
    <w:rsid w:val="00B040B8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01155-F742-414D-8457-C37D9CC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0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2020-07-21T08:00:00Z</dcterms:created>
  <dcterms:modified xsi:type="dcterms:W3CDTF">2020-07-21T08:01:00Z</dcterms:modified>
</cp:coreProperties>
</file>